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08EF" w:rsidRPr="00CC03D1" w:rsidRDefault="00DF08EF" w:rsidP="00703F97">
      <w:pPr>
        <w:spacing w:after="200" w:line="268" w:lineRule="auto"/>
        <w:ind w:left="375" w:hanging="10"/>
        <w:jc w:val="center"/>
        <w:rPr>
          <w:sz w:val="40"/>
          <w:szCs w:val="40"/>
        </w:rPr>
      </w:pPr>
      <w:r w:rsidRPr="00CC03D1">
        <w:rPr>
          <w:sz w:val="40"/>
          <w:szCs w:val="40"/>
        </w:rPr>
        <w:t>Visoka škola strukovnih studija za informacione i komunikacione tehnologije u Beogradu</w:t>
      </w:r>
    </w:p>
    <w:p w:rsidR="00DF08EF" w:rsidRPr="00CC03D1" w:rsidRDefault="00DF08EF" w:rsidP="00DF08EF">
      <w:pPr>
        <w:spacing w:after="212"/>
        <w:ind w:left="61"/>
        <w:jc w:val="center"/>
        <w:rPr>
          <w:sz w:val="40"/>
          <w:szCs w:val="40"/>
        </w:rPr>
      </w:pPr>
      <w:r w:rsidRPr="00CC03D1">
        <w:rPr>
          <w:sz w:val="40"/>
          <w:szCs w:val="40"/>
        </w:rPr>
        <w:t xml:space="preserve"> </w:t>
      </w:r>
    </w:p>
    <w:p w:rsidR="00DF08EF" w:rsidRDefault="00DF08EF" w:rsidP="00DF08EF">
      <w:pPr>
        <w:spacing w:after="209"/>
        <w:ind w:left="17" w:right="2" w:hanging="10"/>
        <w:jc w:val="center"/>
        <w:rPr>
          <w:sz w:val="40"/>
          <w:szCs w:val="40"/>
        </w:rPr>
      </w:pPr>
      <w:r w:rsidRPr="00CC03D1">
        <w:rPr>
          <w:sz w:val="40"/>
          <w:szCs w:val="40"/>
        </w:rPr>
        <w:t xml:space="preserve">Visoka ICT škola </w:t>
      </w:r>
    </w:p>
    <w:p w:rsidR="00DF08EF" w:rsidRDefault="00703F97" w:rsidP="00DF08EF">
      <w:pPr>
        <w:spacing w:after="209"/>
        <w:ind w:left="17" w:right="2" w:hanging="10"/>
        <w:jc w:val="center"/>
        <w:rPr>
          <w:sz w:val="40"/>
          <w:szCs w:val="40"/>
        </w:rPr>
      </w:pPr>
      <w:r>
        <w:rPr>
          <w:noProof/>
          <w:lang w:val="sr-Cyrl-RS" w:eastAsia="sr-Cyrl-RS"/>
        </w:rPr>
        <w:drawing>
          <wp:inline distT="0" distB="0" distL="0" distR="0" wp14:anchorId="6CCA633E" wp14:editId="2B4E2242">
            <wp:extent cx="3457575" cy="3457575"/>
            <wp:effectExtent l="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8EF" w:rsidRPr="00CC03D1" w:rsidRDefault="00DF08EF" w:rsidP="00703F97">
      <w:pPr>
        <w:spacing w:after="209"/>
        <w:ind w:left="17" w:right="2" w:hanging="10"/>
        <w:rPr>
          <w:sz w:val="40"/>
          <w:szCs w:val="40"/>
        </w:rPr>
      </w:pPr>
    </w:p>
    <w:p w:rsidR="00703F97" w:rsidRPr="00703F97" w:rsidRDefault="00703F97" w:rsidP="00703F97">
      <w:pPr>
        <w:spacing w:after="212"/>
        <w:ind w:left="61"/>
        <w:jc w:val="center"/>
        <w:rPr>
          <w:sz w:val="40"/>
          <w:szCs w:val="40"/>
        </w:rPr>
      </w:pPr>
      <w:r w:rsidRPr="00703F97">
        <w:rPr>
          <w:sz w:val="40"/>
          <w:szCs w:val="40"/>
        </w:rPr>
        <w:t>Predmet: Web Programiranje 1</w:t>
      </w:r>
      <w:r w:rsidRPr="00703F97">
        <w:rPr>
          <w:sz w:val="40"/>
          <w:szCs w:val="40"/>
        </w:rPr>
        <w:tab/>
        <w:t xml:space="preserve">                                                   Student: </w:t>
      </w:r>
      <w:r>
        <w:rPr>
          <w:sz w:val="40"/>
          <w:szCs w:val="40"/>
        </w:rPr>
        <w:t>Jovan</w:t>
      </w:r>
      <w:r>
        <w:rPr>
          <w:sz w:val="40"/>
          <w:szCs w:val="40"/>
          <w:lang w:val="sr-Latn-RS"/>
        </w:rPr>
        <w:t xml:space="preserve"> Šinik</w:t>
      </w:r>
    </w:p>
    <w:p w:rsidR="00703F97" w:rsidRPr="00703F97" w:rsidRDefault="00703F97" w:rsidP="00703F97">
      <w:pPr>
        <w:spacing w:after="212"/>
        <w:ind w:left="61"/>
        <w:jc w:val="center"/>
        <w:rPr>
          <w:sz w:val="40"/>
          <w:szCs w:val="40"/>
        </w:rPr>
      </w:pPr>
      <w:r w:rsidRPr="00703F97">
        <w:rPr>
          <w:sz w:val="40"/>
          <w:szCs w:val="40"/>
        </w:rPr>
        <w:t xml:space="preserve">Predmetni Profesor: Nenad Kojić                                                 Indeks Studenta: </w:t>
      </w:r>
      <w:r>
        <w:rPr>
          <w:sz w:val="40"/>
          <w:szCs w:val="40"/>
        </w:rPr>
        <w:t>70/20</w:t>
      </w:r>
    </w:p>
    <w:p w:rsidR="00A67E68" w:rsidRPr="00CC03D1" w:rsidRDefault="00703F97" w:rsidP="00703F97">
      <w:pPr>
        <w:spacing w:after="212"/>
        <w:ind w:left="61"/>
        <w:jc w:val="center"/>
        <w:rPr>
          <w:sz w:val="40"/>
          <w:szCs w:val="40"/>
        </w:rPr>
      </w:pPr>
      <w:r>
        <w:rPr>
          <w:sz w:val="40"/>
          <w:szCs w:val="40"/>
        </w:rPr>
        <w:t>Predmetni a</w:t>
      </w:r>
      <w:r w:rsidRPr="00703F97">
        <w:rPr>
          <w:sz w:val="40"/>
          <w:szCs w:val="40"/>
        </w:rPr>
        <w:t>sistenti: Luka Lukić, Milena Čančarević</w:t>
      </w:r>
      <w:r w:rsidR="00DF08EF">
        <w:br w:type="page"/>
      </w:r>
      <w:r w:rsidR="00A67E68" w:rsidRPr="00CC03D1">
        <w:rPr>
          <w:sz w:val="40"/>
          <w:szCs w:val="40"/>
        </w:rPr>
        <w:lastRenderedPageBreak/>
        <w:t xml:space="preserve">Sadržaj:  </w:t>
      </w:r>
    </w:p>
    <w:p w:rsidR="00A67E68" w:rsidRPr="00CC03D1" w:rsidRDefault="00A67E68" w:rsidP="00A67E68">
      <w:pPr>
        <w:numPr>
          <w:ilvl w:val="0"/>
          <w:numId w:val="2"/>
        </w:numPr>
        <w:spacing w:after="203"/>
        <w:ind w:hanging="209"/>
        <w:rPr>
          <w:sz w:val="40"/>
          <w:szCs w:val="40"/>
        </w:rPr>
      </w:pPr>
      <w:r w:rsidRPr="00CC03D1">
        <w:rPr>
          <w:sz w:val="40"/>
          <w:szCs w:val="40"/>
        </w:rPr>
        <w:t xml:space="preserve">Uvod </w:t>
      </w:r>
    </w:p>
    <w:p w:rsidR="00A67E68" w:rsidRPr="00CC03D1" w:rsidRDefault="00A67E68" w:rsidP="00A67E68">
      <w:pPr>
        <w:numPr>
          <w:ilvl w:val="1"/>
          <w:numId w:val="2"/>
        </w:numPr>
        <w:spacing w:after="203"/>
        <w:ind w:hanging="367"/>
        <w:rPr>
          <w:sz w:val="40"/>
          <w:szCs w:val="40"/>
        </w:rPr>
      </w:pPr>
      <w:r w:rsidRPr="00CC03D1">
        <w:rPr>
          <w:sz w:val="40"/>
          <w:szCs w:val="40"/>
        </w:rPr>
        <w:t xml:space="preserve">Korišćeni programski jezici </w:t>
      </w:r>
    </w:p>
    <w:p w:rsidR="00A67E68" w:rsidRPr="00CC03D1" w:rsidRDefault="00A67E68" w:rsidP="00A67E68">
      <w:pPr>
        <w:numPr>
          <w:ilvl w:val="1"/>
          <w:numId w:val="2"/>
        </w:numPr>
        <w:spacing w:after="203"/>
        <w:ind w:hanging="367"/>
        <w:rPr>
          <w:sz w:val="40"/>
          <w:szCs w:val="40"/>
        </w:rPr>
      </w:pPr>
      <w:r w:rsidRPr="00CC03D1">
        <w:rPr>
          <w:sz w:val="40"/>
          <w:szCs w:val="40"/>
        </w:rPr>
        <w:t xml:space="preserve">Opis funkcionalnosti </w:t>
      </w:r>
    </w:p>
    <w:p w:rsidR="00A67E68" w:rsidRPr="00CC03D1" w:rsidRDefault="00A67E68" w:rsidP="00A67E68">
      <w:pPr>
        <w:numPr>
          <w:ilvl w:val="1"/>
          <w:numId w:val="2"/>
        </w:numPr>
        <w:spacing w:after="203"/>
        <w:ind w:hanging="367"/>
        <w:rPr>
          <w:sz w:val="40"/>
          <w:szCs w:val="40"/>
        </w:rPr>
      </w:pPr>
      <w:r w:rsidRPr="00CC03D1">
        <w:rPr>
          <w:sz w:val="40"/>
          <w:szCs w:val="40"/>
        </w:rPr>
        <w:t xml:space="preserve">Template </w:t>
      </w:r>
    </w:p>
    <w:p w:rsidR="00A67E68" w:rsidRPr="00CC03D1" w:rsidRDefault="00A67E68" w:rsidP="00A67E68">
      <w:pPr>
        <w:numPr>
          <w:ilvl w:val="0"/>
          <w:numId w:val="2"/>
        </w:numPr>
        <w:spacing w:after="203"/>
        <w:ind w:hanging="209"/>
        <w:rPr>
          <w:sz w:val="40"/>
          <w:szCs w:val="40"/>
        </w:rPr>
      </w:pPr>
      <w:r w:rsidRPr="00CC03D1">
        <w:rPr>
          <w:sz w:val="40"/>
          <w:szCs w:val="40"/>
        </w:rPr>
        <w:t xml:space="preserve">Organizacija </w:t>
      </w:r>
    </w:p>
    <w:p w:rsidR="00A67E68" w:rsidRPr="00CC03D1" w:rsidRDefault="00A67E68" w:rsidP="00A67E68">
      <w:pPr>
        <w:numPr>
          <w:ilvl w:val="1"/>
          <w:numId w:val="2"/>
        </w:numPr>
        <w:spacing w:after="203"/>
        <w:ind w:hanging="367"/>
        <w:rPr>
          <w:sz w:val="40"/>
          <w:szCs w:val="40"/>
        </w:rPr>
      </w:pPr>
      <w:r w:rsidRPr="00CC03D1">
        <w:rPr>
          <w:sz w:val="40"/>
          <w:szCs w:val="40"/>
        </w:rPr>
        <w:t xml:space="preserve">Organizaciona šema </w:t>
      </w:r>
    </w:p>
    <w:p w:rsidR="00A67E68" w:rsidRPr="00A67E68" w:rsidRDefault="00A67E68" w:rsidP="002F7573">
      <w:pPr>
        <w:numPr>
          <w:ilvl w:val="1"/>
          <w:numId w:val="2"/>
        </w:numPr>
        <w:spacing w:after="203"/>
        <w:ind w:hanging="367"/>
        <w:rPr>
          <w:sz w:val="40"/>
          <w:szCs w:val="40"/>
        </w:rPr>
      </w:pPr>
      <w:r w:rsidRPr="00A67E68">
        <w:rPr>
          <w:sz w:val="40"/>
          <w:szCs w:val="40"/>
        </w:rPr>
        <w:t xml:space="preserve">Mapa sajta </w:t>
      </w:r>
    </w:p>
    <w:p w:rsidR="00A67E68" w:rsidRPr="00CC03D1" w:rsidRDefault="00A67E68" w:rsidP="00A67E68">
      <w:pPr>
        <w:numPr>
          <w:ilvl w:val="0"/>
          <w:numId w:val="2"/>
        </w:numPr>
        <w:spacing w:after="203"/>
        <w:ind w:hanging="209"/>
        <w:rPr>
          <w:sz w:val="40"/>
          <w:szCs w:val="40"/>
        </w:rPr>
      </w:pPr>
      <w:r>
        <w:rPr>
          <w:sz w:val="40"/>
          <w:szCs w:val="40"/>
        </w:rPr>
        <w:t>JS kod</w:t>
      </w:r>
    </w:p>
    <w:p w:rsidR="00A67E68" w:rsidRDefault="00A67E68">
      <w:r>
        <w:br w:type="page"/>
      </w:r>
    </w:p>
    <w:p w:rsidR="00DF08EF" w:rsidRDefault="00DF08EF"/>
    <w:p w:rsidR="00DF08EF" w:rsidRPr="00CC03D1" w:rsidRDefault="00DF08EF" w:rsidP="00DF08EF">
      <w:pPr>
        <w:pStyle w:val="Heading1"/>
        <w:ind w:left="314" w:hanging="314"/>
        <w:rPr>
          <w:sz w:val="40"/>
          <w:szCs w:val="40"/>
        </w:rPr>
      </w:pPr>
      <w:r w:rsidRPr="00CC03D1">
        <w:rPr>
          <w:sz w:val="40"/>
          <w:szCs w:val="40"/>
        </w:rPr>
        <w:t xml:space="preserve">Uvod </w:t>
      </w:r>
    </w:p>
    <w:p w:rsidR="00DF08EF" w:rsidRDefault="00DF08EF" w:rsidP="00DF08EF">
      <w:pPr>
        <w:spacing w:after="136"/>
        <w:ind w:left="-5"/>
        <w:rPr>
          <w:sz w:val="40"/>
          <w:szCs w:val="40"/>
        </w:rPr>
      </w:pPr>
      <w:r>
        <w:rPr>
          <w:sz w:val="40"/>
          <w:szCs w:val="40"/>
        </w:rPr>
        <w:t>Sajt je rađen za predmet Web Programiranje 1</w:t>
      </w:r>
      <w:r w:rsidR="00A70B4B">
        <w:rPr>
          <w:sz w:val="40"/>
          <w:szCs w:val="40"/>
        </w:rPr>
        <w:t xml:space="preserve">. Dizajn sajta je preuzet sa sajta:  </w:t>
      </w:r>
      <w:hyperlink r:id="rId8" w:history="1">
        <w:r w:rsidR="00A70B4B" w:rsidRPr="007A1BDF">
          <w:rPr>
            <w:rStyle w:val="Hyperlink"/>
            <w:sz w:val="40"/>
            <w:szCs w:val="40"/>
          </w:rPr>
          <w:t>https://templatemo.com/tm-567-nomad-force</w:t>
        </w:r>
      </w:hyperlink>
      <w:r w:rsidR="00A70B4B">
        <w:rPr>
          <w:sz w:val="40"/>
          <w:szCs w:val="40"/>
        </w:rPr>
        <w:t xml:space="preserve"> , pa dodatno uređen.</w:t>
      </w:r>
    </w:p>
    <w:p w:rsidR="00A70B4B" w:rsidRPr="00CC03D1" w:rsidRDefault="00DF08EF" w:rsidP="00A70B4B">
      <w:pPr>
        <w:spacing w:after="136"/>
        <w:ind w:left="-5"/>
        <w:rPr>
          <w:sz w:val="40"/>
          <w:szCs w:val="40"/>
        </w:rPr>
      </w:pPr>
      <w:r>
        <w:rPr>
          <w:b/>
          <w:sz w:val="40"/>
          <w:szCs w:val="40"/>
        </w:rPr>
        <w:br/>
      </w:r>
      <w:r w:rsidRPr="00CC03D1">
        <w:rPr>
          <w:sz w:val="40"/>
          <w:szCs w:val="40"/>
        </w:rPr>
        <w:t>1.1</w:t>
      </w:r>
      <w:r w:rsidR="002F7573">
        <w:rPr>
          <w:sz w:val="40"/>
          <w:szCs w:val="40"/>
          <w:shd w:val="clear" w:color="auto" w:fill="D3D3D3"/>
        </w:rPr>
        <w:t xml:space="preserve">. Korišćeni programski </w:t>
      </w:r>
      <w:r w:rsidRPr="00CC03D1">
        <w:rPr>
          <w:sz w:val="40"/>
          <w:szCs w:val="40"/>
          <w:shd w:val="clear" w:color="auto" w:fill="D3D3D3"/>
        </w:rPr>
        <w:t>jezici</w:t>
      </w:r>
      <w:r w:rsidRPr="00CC03D1">
        <w:rPr>
          <w:sz w:val="40"/>
          <w:szCs w:val="40"/>
        </w:rPr>
        <w:t xml:space="preserve"> </w:t>
      </w:r>
      <w:r w:rsidR="00A70B4B">
        <w:rPr>
          <w:sz w:val="40"/>
          <w:szCs w:val="40"/>
        </w:rPr>
        <w:t>:</w:t>
      </w:r>
    </w:p>
    <w:p w:rsidR="00A70B4B" w:rsidRDefault="00DF08EF" w:rsidP="00DF08EF">
      <w:pPr>
        <w:spacing w:after="128" w:line="268" w:lineRule="auto"/>
        <w:ind w:left="-5" w:hanging="10"/>
        <w:rPr>
          <w:sz w:val="40"/>
          <w:szCs w:val="40"/>
        </w:rPr>
      </w:pPr>
      <w:r w:rsidRPr="00CC03D1">
        <w:rPr>
          <w:sz w:val="40"/>
          <w:szCs w:val="40"/>
        </w:rPr>
        <w:t xml:space="preserve">HTML, </w:t>
      </w:r>
    </w:p>
    <w:p w:rsidR="00A70B4B" w:rsidRDefault="00DF08EF" w:rsidP="00DF08EF">
      <w:pPr>
        <w:spacing w:after="128" w:line="268" w:lineRule="auto"/>
        <w:ind w:left="-5" w:hanging="10"/>
        <w:rPr>
          <w:sz w:val="40"/>
          <w:szCs w:val="40"/>
        </w:rPr>
      </w:pPr>
      <w:r w:rsidRPr="00CC03D1">
        <w:rPr>
          <w:sz w:val="40"/>
          <w:szCs w:val="40"/>
        </w:rPr>
        <w:t>CSS,</w:t>
      </w:r>
    </w:p>
    <w:p w:rsidR="00DF08EF" w:rsidRPr="00CC03D1" w:rsidRDefault="00DF08EF" w:rsidP="00DF08EF">
      <w:pPr>
        <w:spacing w:after="128" w:line="268" w:lineRule="auto"/>
        <w:ind w:left="-5" w:hanging="10"/>
        <w:rPr>
          <w:sz w:val="40"/>
          <w:szCs w:val="40"/>
        </w:rPr>
      </w:pPr>
      <w:r w:rsidRPr="00CC03D1">
        <w:rPr>
          <w:sz w:val="40"/>
          <w:szCs w:val="40"/>
        </w:rPr>
        <w:t>Javascript</w:t>
      </w:r>
      <w:r w:rsidR="00A70B4B">
        <w:rPr>
          <w:sz w:val="40"/>
          <w:szCs w:val="40"/>
        </w:rPr>
        <w:t>.</w:t>
      </w:r>
    </w:p>
    <w:p w:rsidR="00DF08EF" w:rsidRPr="00CC03D1" w:rsidRDefault="00DF08EF" w:rsidP="00DF08EF">
      <w:pPr>
        <w:spacing w:after="136"/>
        <w:ind w:left="-5" w:hanging="10"/>
        <w:rPr>
          <w:sz w:val="40"/>
          <w:szCs w:val="40"/>
        </w:rPr>
      </w:pPr>
      <w:r w:rsidRPr="00CC03D1">
        <w:rPr>
          <w:sz w:val="40"/>
          <w:szCs w:val="40"/>
          <w:shd w:val="clear" w:color="auto" w:fill="D3D3D3"/>
        </w:rPr>
        <w:t>Koriscene biblioteke</w:t>
      </w:r>
      <w:r w:rsidRPr="00CC03D1">
        <w:rPr>
          <w:sz w:val="40"/>
          <w:szCs w:val="40"/>
        </w:rPr>
        <w:t xml:space="preserve"> </w:t>
      </w:r>
      <w:r w:rsidR="00A70B4B">
        <w:rPr>
          <w:sz w:val="40"/>
          <w:szCs w:val="40"/>
        </w:rPr>
        <w:t>:</w:t>
      </w:r>
    </w:p>
    <w:p w:rsidR="00DF08EF" w:rsidRPr="00CC03D1" w:rsidRDefault="00DF08EF" w:rsidP="00DF08EF">
      <w:pPr>
        <w:spacing w:after="129" w:line="268" w:lineRule="auto"/>
        <w:ind w:left="-5" w:hanging="10"/>
        <w:rPr>
          <w:sz w:val="40"/>
          <w:szCs w:val="40"/>
        </w:rPr>
      </w:pPr>
      <w:r w:rsidRPr="00CC03D1">
        <w:rPr>
          <w:sz w:val="40"/>
          <w:szCs w:val="40"/>
        </w:rPr>
        <w:t>JQuery (JavaScript)</w:t>
      </w:r>
      <w:r w:rsidR="00A70B4B">
        <w:rPr>
          <w:sz w:val="40"/>
          <w:szCs w:val="40"/>
        </w:rPr>
        <w:t>,</w:t>
      </w:r>
      <w:r w:rsidRPr="00CC03D1">
        <w:rPr>
          <w:sz w:val="40"/>
          <w:szCs w:val="40"/>
        </w:rPr>
        <w:t xml:space="preserve"> </w:t>
      </w:r>
    </w:p>
    <w:p w:rsidR="00DF08EF" w:rsidRPr="00CF2959" w:rsidRDefault="00CF2959" w:rsidP="00CF2959">
      <w:r>
        <w:rPr>
          <w:sz w:val="40"/>
          <w:szCs w:val="40"/>
          <w:lang w:val="sr-Latn-RS"/>
        </w:rPr>
        <w:t>Magnific Popup Plugin</w:t>
      </w:r>
      <w:r w:rsidR="00A70B4B">
        <w:rPr>
          <w:sz w:val="40"/>
          <w:szCs w:val="40"/>
        </w:rPr>
        <w:t>,</w:t>
      </w:r>
    </w:p>
    <w:p w:rsidR="00A70B4B" w:rsidRPr="00CC03D1" w:rsidRDefault="00A70B4B" w:rsidP="00DF08EF">
      <w:pPr>
        <w:spacing w:after="128" w:line="268" w:lineRule="auto"/>
        <w:ind w:left="-5" w:hanging="10"/>
        <w:rPr>
          <w:sz w:val="40"/>
          <w:szCs w:val="40"/>
        </w:rPr>
      </w:pPr>
      <w:r>
        <w:rPr>
          <w:sz w:val="40"/>
          <w:szCs w:val="40"/>
        </w:rPr>
        <w:t>AOS plug-in.</w:t>
      </w:r>
    </w:p>
    <w:p w:rsidR="00DF08EF" w:rsidRPr="00A70B4B" w:rsidRDefault="00DF08EF" w:rsidP="00DF08EF">
      <w:pPr>
        <w:spacing w:after="128" w:line="268" w:lineRule="auto"/>
        <w:ind w:left="-5" w:hanging="10"/>
        <w:rPr>
          <w:sz w:val="40"/>
          <w:szCs w:val="40"/>
          <w:shd w:val="clear" w:color="auto" w:fill="D3D3D3"/>
          <w:lang w:val="sr-Cyrl-RS"/>
        </w:rPr>
      </w:pPr>
      <w:r>
        <w:rPr>
          <w:sz w:val="40"/>
          <w:szCs w:val="40"/>
          <w:shd w:val="clear" w:color="auto" w:fill="D3D3D3"/>
        </w:rPr>
        <w:t>Okruženje</w:t>
      </w:r>
      <w:r w:rsidR="00A70B4B">
        <w:rPr>
          <w:sz w:val="40"/>
          <w:szCs w:val="40"/>
          <w:shd w:val="clear" w:color="auto" w:fill="D3D3D3"/>
        </w:rPr>
        <w:t>:</w:t>
      </w:r>
    </w:p>
    <w:p w:rsidR="00DF08EF" w:rsidRDefault="00DF08EF" w:rsidP="00DF08EF">
      <w:pPr>
        <w:spacing w:after="128" w:line="268" w:lineRule="auto"/>
        <w:ind w:left="-5" w:hanging="10"/>
        <w:rPr>
          <w:sz w:val="40"/>
          <w:szCs w:val="40"/>
        </w:rPr>
      </w:pPr>
      <w:r>
        <w:rPr>
          <w:sz w:val="40"/>
          <w:szCs w:val="40"/>
        </w:rPr>
        <w:t>Visual Studio Code</w:t>
      </w:r>
      <w:r w:rsidR="00A70B4B">
        <w:rPr>
          <w:sz w:val="40"/>
          <w:szCs w:val="40"/>
        </w:rPr>
        <w:t>.</w:t>
      </w:r>
      <w:r w:rsidR="00A70B4B" w:rsidRPr="00A70B4B">
        <w:t xml:space="preserve"> </w:t>
      </w:r>
      <w:r w:rsidR="00A70B4B">
        <w:tab/>
      </w:r>
    </w:p>
    <w:p w:rsidR="00A70B4B" w:rsidRDefault="00A70B4B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0461DD" w:rsidRDefault="00A70B4B" w:rsidP="000461DD">
      <w:pPr>
        <w:spacing w:after="168" w:line="268" w:lineRule="auto"/>
        <w:ind w:left="-5" w:hanging="10"/>
        <w:rPr>
          <w:sz w:val="40"/>
          <w:szCs w:val="40"/>
        </w:rPr>
      </w:pPr>
      <w:r w:rsidRPr="00CC03D1">
        <w:rPr>
          <w:sz w:val="40"/>
          <w:szCs w:val="40"/>
        </w:rPr>
        <w:lastRenderedPageBreak/>
        <w:t xml:space="preserve">1.2 Opis funkcionalnosti </w:t>
      </w:r>
    </w:p>
    <w:p w:rsidR="000461DD" w:rsidRDefault="000461DD" w:rsidP="000461DD">
      <w:pPr>
        <w:spacing w:after="168" w:line="268" w:lineRule="auto"/>
        <w:ind w:left="-5" w:hanging="10"/>
        <w:rPr>
          <w:sz w:val="40"/>
          <w:szCs w:val="40"/>
        </w:rPr>
      </w:pPr>
    </w:p>
    <w:p w:rsidR="00A70B4B" w:rsidRPr="000461DD" w:rsidRDefault="00A70B4B" w:rsidP="000461DD">
      <w:pPr>
        <w:spacing w:after="168" w:line="268" w:lineRule="auto"/>
        <w:ind w:left="-5" w:hanging="10"/>
        <w:rPr>
          <w:sz w:val="40"/>
          <w:szCs w:val="40"/>
        </w:rPr>
      </w:pPr>
      <w:r>
        <w:rPr>
          <w:b/>
          <w:sz w:val="40"/>
          <w:szCs w:val="40"/>
        </w:rPr>
        <w:t>“Home”</w:t>
      </w:r>
    </w:p>
    <w:p w:rsidR="00A70B4B" w:rsidRDefault="00A70B4B" w:rsidP="00A70B4B">
      <w:pPr>
        <w:spacing w:after="180"/>
        <w:ind w:left="-5" w:hanging="10"/>
        <w:rPr>
          <w:sz w:val="40"/>
          <w:szCs w:val="40"/>
          <w:lang w:val="sr-Latn-RS"/>
        </w:rPr>
      </w:pPr>
      <w:r>
        <w:rPr>
          <w:sz w:val="40"/>
          <w:szCs w:val="40"/>
        </w:rPr>
        <w:t xml:space="preserve">Navigacioni meni u </w:t>
      </w:r>
      <w:r w:rsidR="000461DD">
        <w:rPr>
          <w:sz w:val="40"/>
          <w:szCs w:val="40"/>
        </w:rPr>
        <w:t>header-u</w:t>
      </w:r>
      <w:r>
        <w:rPr>
          <w:sz w:val="40"/>
          <w:szCs w:val="40"/>
        </w:rPr>
        <w:t xml:space="preserve"> ispisan </w:t>
      </w:r>
      <w:r w:rsidR="000461DD">
        <w:rPr>
          <w:sz w:val="40"/>
          <w:szCs w:val="40"/>
        </w:rPr>
        <w:t xml:space="preserve">je dinamički, koji je fiksiran I </w:t>
      </w:r>
      <w:r w:rsidR="00885D33">
        <w:rPr>
          <w:sz w:val="40"/>
          <w:szCs w:val="40"/>
        </w:rPr>
        <w:t>prati skrolovanje stranice.</w:t>
      </w:r>
      <w:r>
        <w:rPr>
          <w:sz w:val="40"/>
          <w:szCs w:val="40"/>
        </w:rPr>
        <w:t xml:space="preserve"> Navigacioni hamburger meni</w:t>
      </w:r>
      <w:r w:rsidR="000461DD">
        <w:rPr>
          <w:sz w:val="40"/>
          <w:szCs w:val="40"/>
        </w:rPr>
        <w:t xml:space="preserve"> za manje ekrane</w:t>
      </w:r>
      <w:r>
        <w:rPr>
          <w:sz w:val="40"/>
          <w:szCs w:val="40"/>
        </w:rPr>
        <w:t xml:space="preserve">. </w:t>
      </w:r>
    </w:p>
    <w:p w:rsidR="00A70B4B" w:rsidRDefault="00A70B4B" w:rsidP="00A70B4B">
      <w:pPr>
        <w:spacing w:after="180"/>
        <w:ind w:left="-5" w:hanging="10"/>
        <w:rPr>
          <w:sz w:val="40"/>
          <w:szCs w:val="40"/>
          <w:lang w:val="sr-Latn-RS"/>
        </w:rPr>
      </w:pPr>
    </w:p>
    <w:p w:rsidR="00A70B4B" w:rsidRDefault="00A70B4B" w:rsidP="00A70B4B">
      <w:pPr>
        <w:spacing w:after="180"/>
        <w:rPr>
          <w:b/>
          <w:sz w:val="40"/>
          <w:szCs w:val="40"/>
        </w:rPr>
      </w:pPr>
      <w:r>
        <w:rPr>
          <w:b/>
          <w:sz w:val="40"/>
          <w:szCs w:val="40"/>
        </w:rPr>
        <w:t>“About”</w:t>
      </w:r>
    </w:p>
    <w:p w:rsidR="00DC0B61" w:rsidRDefault="00A70B4B" w:rsidP="000461DD">
      <w:pPr>
        <w:spacing w:after="180"/>
        <w:rPr>
          <w:sz w:val="40"/>
          <w:szCs w:val="40"/>
          <w:lang w:val="sr-Latn-RS"/>
        </w:rPr>
      </w:pPr>
      <w:r>
        <w:rPr>
          <w:sz w:val="40"/>
          <w:szCs w:val="40"/>
        </w:rPr>
        <w:t>Tekst je ispi</w:t>
      </w:r>
      <w:r w:rsidR="000A2276">
        <w:rPr>
          <w:sz w:val="40"/>
          <w:szCs w:val="40"/>
        </w:rPr>
        <w:t>san dinamički preko Jav</w:t>
      </w:r>
      <w:r w:rsidR="00D079A1">
        <w:rPr>
          <w:sz w:val="40"/>
          <w:szCs w:val="40"/>
        </w:rPr>
        <w:t>a</w:t>
      </w:r>
      <w:r w:rsidR="000A2276">
        <w:rPr>
          <w:sz w:val="40"/>
          <w:szCs w:val="40"/>
        </w:rPr>
        <w:t>Script-a</w:t>
      </w:r>
      <w:r w:rsidR="000A2276">
        <w:rPr>
          <w:sz w:val="40"/>
          <w:szCs w:val="40"/>
          <w:lang w:val="sr-Latn-RS"/>
        </w:rPr>
        <w:t>.</w:t>
      </w:r>
    </w:p>
    <w:p w:rsidR="00A70B4B" w:rsidRDefault="00DA425C" w:rsidP="000461DD">
      <w:pPr>
        <w:spacing w:after="180"/>
        <w:rPr>
          <w:sz w:val="40"/>
          <w:szCs w:val="40"/>
          <w:lang w:val="sr-Latn-RS"/>
        </w:rPr>
      </w:pPr>
      <w:r>
        <w:rPr>
          <w:sz w:val="40"/>
          <w:szCs w:val="40"/>
          <w:lang w:val="sr-Latn-RS"/>
        </w:rPr>
        <w:t>Dinamički ispisane fotografije u slajderu.</w:t>
      </w:r>
    </w:p>
    <w:p w:rsidR="000A2276" w:rsidRPr="000A2276" w:rsidRDefault="000A2276" w:rsidP="00A70B4B">
      <w:pPr>
        <w:spacing w:after="180"/>
        <w:ind w:left="-5" w:hanging="10"/>
        <w:rPr>
          <w:sz w:val="40"/>
          <w:szCs w:val="40"/>
          <w:lang w:val="en-GB"/>
        </w:rPr>
      </w:pPr>
    </w:p>
    <w:p w:rsidR="000A2276" w:rsidRDefault="000461DD" w:rsidP="00A70B4B">
      <w:pPr>
        <w:spacing w:after="180"/>
        <w:rPr>
          <w:sz w:val="40"/>
          <w:szCs w:val="40"/>
          <w:lang w:val="sr-Latn-RS"/>
        </w:rPr>
      </w:pPr>
      <w:r>
        <w:rPr>
          <w:b/>
          <w:sz w:val="40"/>
          <w:szCs w:val="40"/>
        </w:rPr>
        <w:t>“Portfolio”</w:t>
      </w:r>
    </w:p>
    <w:p w:rsidR="000A2276" w:rsidRDefault="000A2276" w:rsidP="00A70B4B">
      <w:pPr>
        <w:spacing w:after="180"/>
        <w:rPr>
          <w:b/>
          <w:sz w:val="40"/>
          <w:szCs w:val="40"/>
        </w:rPr>
      </w:pPr>
      <w:r>
        <w:rPr>
          <w:sz w:val="40"/>
          <w:szCs w:val="40"/>
          <w:lang w:val="sr-Latn-RS"/>
        </w:rPr>
        <w:t>Sve fotografije ispisane dinamički preko JavaScript-a.</w:t>
      </w:r>
      <w:r w:rsidR="00CF2959">
        <w:rPr>
          <w:sz w:val="40"/>
          <w:szCs w:val="40"/>
          <w:lang w:val="sr-Latn-RS"/>
        </w:rPr>
        <w:t xml:space="preserve"> Prilikom klika na bilo koju fotografiju otvara se link sa </w:t>
      </w:r>
      <w:r w:rsidR="008F72C6">
        <w:rPr>
          <w:sz w:val="40"/>
          <w:szCs w:val="40"/>
          <w:lang w:val="sr-Latn-RS"/>
        </w:rPr>
        <w:t xml:space="preserve">istom slikom, gde nam je moguć </w:t>
      </w:r>
      <w:r w:rsidR="00CF2959">
        <w:rPr>
          <w:sz w:val="40"/>
          <w:szCs w:val="40"/>
          <w:lang w:val="sr-Latn-RS"/>
        </w:rPr>
        <w:t>prelazak sa fotografije na fotografiju</w:t>
      </w:r>
      <w:r w:rsidR="008F72C6">
        <w:rPr>
          <w:sz w:val="40"/>
          <w:szCs w:val="40"/>
          <w:lang w:val="sr-Latn-RS"/>
        </w:rPr>
        <w:t xml:space="preserve"> </w:t>
      </w:r>
      <w:r w:rsidR="00CF2959">
        <w:rPr>
          <w:sz w:val="40"/>
          <w:szCs w:val="40"/>
          <w:lang w:val="sr-Latn-RS"/>
        </w:rPr>
        <w:t>pomoću Magnific Popup Plugin-a.</w:t>
      </w:r>
    </w:p>
    <w:p w:rsidR="000461DD" w:rsidRDefault="000461DD" w:rsidP="00CF2959">
      <w:pPr>
        <w:spacing w:after="180"/>
        <w:rPr>
          <w:b/>
          <w:sz w:val="40"/>
          <w:szCs w:val="40"/>
        </w:rPr>
      </w:pPr>
    </w:p>
    <w:p w:rsidR="000461DD" w:rsidRDefault="000461DD" w:rsidP="00CF2959">
      <w:pPr>
        <w:spacing w:after="180"/>
        <w:rPr>
          <w:b/>
          <w:sz w:val="40"/>
          <w:szCs w:val="40"/>
        </w:rPr>
      </w:pPr>
    </w:p>
    <w:p w:rsidR="000461DD" w:rsidRDefault="000461DD" w:rsidP="00CF2959">
      <w:pPr>
        <w:spacing w:after="180"/>
        <w:rPr>
          <w:b/>
          <w:sz w:val="40"/>
          <w:szCs w:val="40"/>
        </w:rPr>
      </w:pPr>
    </w:p>
    <w:p w:rsidR="00CF2959" w:rsidRPr="000461DD" w:rsidRDefault="000461DD" w:rsidP="00CF2959">
      <w:pPr>
        <w:spacing w:after="180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“Events”</w:t>
      </w:r>
      <w:r w:rsidR="00CF2959">
        <w:rPr>
          <w:b/>
          <w:sz w:val="40"/>
          <w:szCs w:val="40"/>
        </w:rPr>
        <w:br/>
      </w:r>
      <w:r w:rsidR="00CF2959">
        <w:rPr>
          <w:sz w:val="40"/>
          <w:szCs w:val="40"/>
          <w:lang w:val="sr-Latn-RS"/>
        </w:rPr>
        <w:t>Divovi koji se ponavljaju su dinamički ispisani.Kada se pređe mišem preko fotografija, pojavljuje se animacija u boji-border bottom.</w:t>
      </w:r>
    </w:p>
    <w:p w:rsidR="00A70B4B" w:rsidRDefault="00A70B4B" w:rsidP="00A70B4B">
      <w:pPr>
        <w:spacing w:after="180"/>
        <w:ind w:left="-5" w:hanging="10"/>
        <w:rPr>
          <w:sz w:val="40"/>
          <w:szCs w:val="40"/>
          <w:lang w:val="sr-Latn-RS"/>
        </w:rPr>
      </w:pPr>
    </w:p>
    <w:p w:rsidR="00CF2959" w:rsidRPr="000461DD" w:rsidRDefault="000461DD" w:rsidP="000461DD">
      <w:pPr>
        <w:spacing w:after="180"/>
        <w:rPr>
          <w:b/>
          <w:sz w:val="40"/>
          <w:szCs w:val="40"/>
        </w:rPr>
      </w:pPr>
      <w:r>
        <w:rPr>
          <w:b/>
          <w:sz w:val="40"/>
          <w:szCs w:val="40"/>
        </w:rPr>
        <w:t>“Contact”</w:t>
      </w:r>
    </w:p>
    <w:p w:rsidR="00CF2959" w:rsidRDefault="00CF2959" w:rsidP="00A70B4B">
      <w:pPr>
        <w:spacing w:after="180"/>
        <w:ind w:left="-5" w:hanging="10"/>
        <w:rPr>
          <w:sz w:val="40"/>
          <w:szCs w:val="40"/>
          <w:lang w:val="sr-Latn-RS"/>
        </w:rPr>
      </w:pPr>
      <w:r>
        <w:rPr>
          <w:sz w:val="40"/>
          <w:szCs w:val="40"/>
          <w:lang w:val="sr-Latn-RS"/>
        </w:rPr>
        <w:t xml:space="preserve">Dinamički ispisani: Radio Button, Checkbox i </w:t>
      </w:r>
      <w:r w:rsidR="008F72C6">
        <w:rPr>
          <w:sz w:val="40"/>
          <w:szCs w:val="40"/>
          <w:lang w:val="sr-Latn-RS"/>
        </w:rPr>
        <w:t>elementi Drop</w:t>
      </w:r>
      <w:bookmarkStart w:id="0" w:name="_GoBack"/>
      <w:bookmarkEnd w:id="0"/>
      <w:r w:rsidR="008F72C6">
        <w:rPr>
          <w:sz w:val="40"/>
          <w:szCs w:val="40"/>
          <w:lang w:val="sr-Latn-RS"/>
        </w:rPr>
        <w:t>down list</w:t>
      </w:r>
      <w:r w:rsidR="00E7620E">
        <w:rPr>
          <w:sz w:val="40"/>
          <w:szCs w:val="40"/>
          <w:lang w:val="sr-Latn-RS"/>
        </w:rPr>
        <w:t xml:space="preserve">e. Prilikom selektovanja Radio Button-a, pojavljuje se div sa Checkbox poljima, pomoću jQuery-a, sa animacijom. </w:t>
      </w:r>
    </w:p>
    <w:p w:rsidR="00E7620E" w:rsidRDefault="00E7620E" w:rsidP="00E7620E">
      <w:pPr>
        <w:spacing w:after="180"/>
        <w:rPr>
          <w:sz w:val="40"/>
          <w:szCs w:val="40"/>
          <w:lang w:val="sr-Latn-RS"/>
        </w:rPr>
      </w:pPr>
      <w:r>
        <w:rPr>
          <w:sz w:val="40"/>
          <w:szCs w:val="40"/>
          <w:lang w:val="sr-Latn-RS"/>
        </w:rPr>
        <w:t>Prilikom klika na dugme „Send Message“ izvršava se validacija podataka. Ukoliko dođe do grešaka, ispod polja gde se greška dogodila, ispisaće se poruka, sa dodatnim uputstvom za uspešan unos. U suprotnom ispod dugmeta će se pojaviti poruka.</w:t>
      </w:r>
    </w:p>
    <w:p w:rsidR="00E7620E" w:rsidRPr="00E7620E" w:rsidRDefault="00E7620E" w:rsidP="00E7620E">
      <w:pPr>
        <w:spacing w:after="180"/>
        <w:rPr>
          <w:sz w:val="40"/>
          <w:szCs w:val="40"/>
          <w:lang w:val="en-GB"/>
        </w:rPr>
      </w:pPr>
      <w:r>
        <w:rPr>
          <w:sz w:val="40"/>
          <w:szCs w:val="40"/>
          <w:lang w:val="sr-Latn-RS"/>
        </w:rPr>
        <w:t>Primer: „</w:t>
      </w:r>
      <w:r>
        <w:rPr>
          <w:rFonts w:ascii="Comic Sans MS" w:hAnsi="Comic Sans MS"/>
          <w:color w:val="0F5132"/>
          <w:spacing w:val="8"/>
          <w:sz w:val="30"/>
          <w:szCs w:val="30"/>
          <w:shd w:val="clear" w:color="auto" w:fill="D1E7DD"/>
        </w:rPr>
        <w:t>Thanks {dinamički upisano ime korisnika}, we will reach You as soon as possible!</w:t>
      </w:r>
      <w:r>
        <w:rPr>
          <w:sz w:val="40"/>
          <w:szCs w:val="40"/>
          <w:lang w:val="sr-Latn-RS"/>
        </w:rPr>
        <w:t>“</w:t>
      </w:r>
    </w:p>
    <w:p w:rsidR="00A70B4B" w:rsidRPr="00CC03D1" w:rsidRDefault="00A70B4B" w:rsidP="00A70B4B">
      <w:pPr>
        <w:spacing w:after="180"/>
        <w:rPr>
          <w:sz w:val="40"/>
          <w:szCs w:val="40"/>
        </w:rPr>
      </w:pPr>
    </w:p>
    <w:p w:rsidR="00A70B4B" w:rsidRDefault="00A70B4B" w:rsidP="00DF08EF">
      <w:pPr>
        <w:spacing w:after="128" w:line="268" w:lineRule="auto"/>
        <w:ind w:left="-5" w:hanging="10"/>
        <w:rPr>
          <w:sz w:val="40"/>
          <w:szCs w:val="40"/>
        </w:rPr>
      </w:pPr>
    </w:p>
    <w:p w:rsidR="000461DD" w:rsidRDefault="000461DD" w:rsidP="00E7620E">
      <w:pPr>
        <w:spacing w:after="180"/>
        <w:rPr>
          <w:b/>
          <w:sz w:val="40"/>
          <w:szCs w:val="40"/>
        </w:rPr>
      </w:pPr>
    </w:p>
    <w:p w:rsidR="000461DD" w:rsidRDefault="000461DD" w:rsidP="00E7620E">
      <w:pPr>
        <w:spacing w:after="180"/>
        <w:rPr>
          <w:b/>
          <w:sz w:val="40"/>
          <w:szCs w:val="40"/>
        </w:rPr>
      </w:pPr>
    </w:p>
    <w:p w:rsidR="00DF08EF" w:rsidRPr="000461DD" w:rsidRDefault="00E7620E" w:rsidP="000461DD">
      <w:pPr>
        <w:spacing w:after="180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“Aut</w:t>
      </w:r>
      <w:r w:rsidR="000461DD">
        <w:rPr>
          <w:b/>
          <w:sz w:val="40"/>
          <w:szCs w:val="40"/>
        </w:rPr>
        <w:t>hor”</w:t>
      </w:r>
    </w:p>
    <w:p w:rsidR="00E7620E" w:rsidRDefault="00E7620E" w:rsidP="00DF08EF">
      <w:pPr>
        <w:spacing w:after="128" w:line="268" w:lineRule="auto"/>
        <w:ind w:left="-5" w:hanging="10"/>
        <w:rPr>
          <w:sz w:val="40"/>
          <w:szCs w:val="40"/>
        </w:rPr>
      </w:pPr>
      <w:r>
        <w:rPr>
          <w:sz w:val="40"/>
          <w:szCs w:val="40"/>
        </w:rPr>
        <w:t xml:space="preserve">Na sekciji autor se nalaze informacije o autoru sajta. Sekcija je obrađena AOS bibliotekom. </w:t>
      </w:r>
    </w:p>
    <w:p w:rsidR="00E7620E" w:rsidRPr="00CC03D1" w:rsidRDefault="00E7620E" w:rsidP="00DF08EF">
      <w:pPr>
        <w:spacing w:after="128" w:line="268" w:lineRule="auto"/>
        <w:ind w:left="-5" w:hanging="10"/>
        <w:rPr>
          <w:sz w:val="40"/>
          <w:szCs w:val="40"/>
        </w:rPr>
      </w:pPr>
      <w:r>
        <w:rPr>
          <w:sz w:val="40"/>
          <w:szCs w:val="40"/>
        </w:rPr>
        <w:t>Ispod sekcije prikazana mapa sa adresom kompanije.</w:t>
      </w:r>
    </w:p>
    <w:p w:rsidR="00DF08EF" w:rsidRDefault="00DF08EF" w:rsidP="00DF08EF">
      <w:pPr>
        <w:spacing w:after="209"/>
        <w:ind w:left="61"/>
      </w:pPr>
    </w:p>
    <w:p w:rsidR="00885D33" w:rsidRPr="00885D33" w:rsidRDefault="00885D33" w:rsidP="00885D33">
      <w:pPr>
        <w:spacing w:after="180"/>
        <w:rPr>
          <w:b/>
          <w:sz w:val="40"/>
          <w:szCs w:val="40"/>
        </w:rPr>
      </w:pPr>
      <w:r>
        <w:rPr>
          <w:b/>
          <w:sz w:val="40"/>
          <w:szCs w:val="40"/>
        </w:rPr>
        <w:t>“Footer”</w:t>
      </w:r>
    </w:p>
    <w:p w:rsidR="00885D33" w:rsidRDefault="00885D33" w:rsidP="00885D33">
      <w:pPr>
        <w:spacing w:after="209"/>
        <w:rPr>
          <w:sz w:val="40"/>
          <w:szCs w:val="40"/>
        </w:rPr>
      </w:pPr>
      <w:r>
        <w:rPr>
          <w:sz w:val="40"/>
          <w:szCs w:val="40"/>
        </w:rPr>
        <w:t xml:space="preserve">Dinamički ispisane ikonice u </w:t>
      </w:r>
      <w:r w:rsidR="000461DD">
        <w:rPr>
          <w:sz w:val="40"/>
          <w:szCs w:val="40"/>
        </w:rPr>
        <w:t>footer-u</w:t>
      </w:r>
      <w:r>
        <w:rPr>
          <w:sz w:val="40"/>
          <w:szCs w:val="40"/>
        </w:rPr>
        <w:t>.</w:t>
      </w:r>
    </w:p>
    <w:p w:rsidR="00885D33" w:rsidRDefault="00885D33" w:rsidP="00885D33">
      <w:pPr>
        <w:spacing w:after="209"/>
        <w:rPr>
          <w:sz w:val="40"/>
          <w:szCs w:val="40"/>
        </w:rPr>
      </w:pPr>
    </w:p>
    <w:p w:rsidR="00885D33" w:rsidRDefault="00885D33" w:rsidP="00885D33">
      <w:pPr>
        <w:spacing w:after="180"/>
        <w:rPr>
          <w:b/>
          <w:sz w:val="40"/>
          <w:szCs w:val="40"/>
        </w:rPr>
      </w:pPr>
      <w:r>
        <w:rPr>
          <w:b/>
          <w:sz w:val="40"/>
          <w:szCs w:val="40"/>
        </w:rPr>
        <w:t>Ostatak obrade putem Js</w:t>
      </w:r>
    </w:p>
    <w:p w:rsidR="00D314A7" w:rsidRPr="009C7225" w:rsidRDefault="00885D33" w:rsidP="00D314A7">
      <w:pPr>
        <w:spacing w:after="168" w:line="268" w:lineRule="auto"/>
        <w:ind w:left="-5" w:hanging="10"/>
        <w:rPr>
          <w:sz w:val="40"/>
          <w:szCs w:val="40"/>
          <w:lang w:val="sr-Latn-RS"/>
        </w:rPr>
      </w:pPr>
      <w:r>
        <w:rPr>
          <w:sz w:val="40"/>
          <w:szCs w:val="40"/>
        </w:rPr>
        <w:t>Prilikom učitavanja sajta nakon 5</w:t>
      </w:r>
      <w:r w:rsidR="00D314A7">
        <w:rPr>
          <w:sz w:val="40"/>
          <w:szCs w:val="40"/>
        </w:rPr>
        <w:t xml:space="preserve"> </w:t>
      </w:r>
      <w:r>
        <w:rPr>
          <w:sz w:val="40"/>
          <w:szCs w:val="40"/>
        </w:rPr>
        <w:t>sekundi pojavljuje se modal sa obaveštenjem o popustu. Kada se skroluje na ostatak sajta pojavljuje se strelica u donjem levom uglu, koja služi za vraćanje na vrh strane.</w:t>
      </w:r>
      <w:r w:rsidR="00D314A7">
        <w:rPr>
          <w:sz w:val="40"/>
          <w:szCs w:val="40"/>
        </w:rPr>
        <w:t xml:space="preserve"> Ceo sajt je obra</w:t>
      </w:r>
      <w:r w:rsidR="00D314A7">
        <w:rPr>
          <w:sz w:val="40"/>
          <w:szCs w:val="40"/>
          <w:lang w:val="sr-Latn-RS"/>
        </w:rPr>
        <w:t>đen pomoću AOS biblioteke.</w:t>
      </w:r>
    </w:p>
    <w:p w:rsidR="00885D33" w:rsidRPr="00885D33" w:rsidRDefault="00885D33" w:rsidP="00885D33">
      <w:pPr>
        <w:spacing w:after="180"/>
        <w:rPr>
          <w:b/>
          <w:sz w:val="40"/>
          <w:szCs w:val="40"/>
        </w:rPr>
      </w:pPr>
    </w:p>
    <w:p w:rsidR="00885D33" w:rsidRDefault="00885D33">
      <w:r>
        <w:br w:type="page"/>
      </w:r>
    </w:p>
    <w:p w:rsidR="00885D33" w:rsidRDefault="00885D33" w:rsidP="00885D33">
      <w:pPr>
        <w:spacing w:after="168" w:line="268" w:lineRule="auto"/>
        <w:ind w:left="-5" w:hanging="10"/>
        <w:rPr>
          <w:sz w:val="40"/>
          <w:szCs w:val="40"/>
        </w:rPr>
      </w:pPr>
      <w:r>
        <w:rPr>
          <w:sz w:val="40"/>
          <w:szCs w:val="40"/>
        </w:rPr>
        <w:lastRenderedPageBreak/>
        <w:t>1.3</w:t>
      </w:r>
      <w:r w:rsidRPr="00CC03D1">
        <w:rPr>
          <w:sz w:val="40"/>
          <w:szCs w:val="40"/>
        </w:rPr>
        <w:t xml:space="preserve"> </w:t>
      </w:r>
      <w:r>
        <w:rPr>
          <w:sz w:val="40"/>
          <w:szCs w:val="40"/>
        </w:rPr>
        <w:t>Template</w:t>
      </w:r>
    </w:p>
    <w:p w:rsidR="00885D33" w:rsidRDefault="00703F97" w:rsidP="00885D33">
      <w:pPr>
        <w:spacing w:after="168" w:line="268" w:lineRule="auto"/>
        <w:ind w:left="-5" w:hanging="10"/>
        <w:rPr>
          <w:sz w:val="40"/>
          <w:szCs w:val="40"/>
        </w:rPr>
      </w:pPr>
      <w:r>
        <w:rPr>
          <w:sz w:val="40"/>
          <w:szCs w:val="4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75pt;height:3in">
            <v:imagedata r:id="rId9" o:title="header"/>
          </v:shape>
        </w:pict>
      </w:r>
    </w:p>
    <w:p w:rsidR="00885D33" w:rsidRDefault="00885D33" w:rsidP="00885D33">
      <w:pPr>
        <w:spacing w:after="168" w:line="268" w:lineRule="auto"/>
        <w:ind w:left="-5" w:hanging="10"/>
        <w:rPr>
          <w:sz w:val="40"/>
          <w:szCs w:val="40"/>
        </w:rPr>
      </w:pP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&lt;!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DOCTYPE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html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html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lang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"en"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head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meta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charset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"utf-8"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meta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"viewport"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content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"width=device-width, initial-scale=1"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meta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charset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"utf-8"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meta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"description"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content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"website about PhotoStudio"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meta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"author"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content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"Jovana Ćirić"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meta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"keywords"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content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"Photography, Wedding, Birthdays, Video"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meta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"language"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content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"English"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title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&gt;Foto Studio Lazarević&lt;/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title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"icon"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"images/people/logo.jpg"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F556C5">
        <w:rPr>
          <w:rFonts w:ascii="Consolas" w:eastAsia="Times New Roman" w:hAnsi="Consolas" w:cs="Times New Roman"/>
          <w:color w:val="88846F"/>
          <w:sz w:val="21"/>
          <w:szCs w:val="21"/>
        </w:rPr>
        <w:t>&lt;!-- CSS FILES --&gt;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"stylesheet"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"text/css"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"plugin/FlexSlider/flexslider.css"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"preconnect"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"https://fonts.googleapis.com"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"preconnect"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"https://fonts.gstatic.com"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crossorigin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"https://fonts.googleapis.com/css2?family=Dancing+Script:wght@500&amp;family=Kalam:wght@300&amp;display=swap"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"stylesheet"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"css/bootstrap.min.css"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"stylesheet"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"css/bootstrap-icons.css"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"stylesheet"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"stylesheet"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"css/magnific-popup.css"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"css/aos.css"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"stylesheet"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"css/templatemo-nomad-force.css"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"stylesheet"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head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body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main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"hero"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"home"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"heroText"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h1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"text-white mt-5 mb-lg-4"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"zoom-in"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data-aos-delay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"800"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Foto Studio Lazarević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h1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"text-secondary-white-color"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data-aos-delay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"1000"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&gt;Capture your most precious moments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strong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"custom-underline"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&gt;with us!&lt;/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strong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"videoWrapper"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video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autoplay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loop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muted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"custom-video"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source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src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"videos/vencanje.mp4"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"video/mp4"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Your browser does not support the video tag.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video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"overlay"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nav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"navbar navbar-expand-lg bg-light shadow-lg"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"container"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"navbar-brand"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"index.html"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strong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&gt;Foto Studio Lazarević&lt;/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strong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button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"navbar-toggler"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"button"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data-bs-toggle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"collapse"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data-bs-target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"#navbarNav"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aria-controls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"navbarNav"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aria-expanded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"false"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aria-label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"Toggle navigation"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"navbar-toggler-icon"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button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"collapse navbar-collapse"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"navbarNav"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nav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885D33" w:rsidRDefault="00885D33" w:rsidP="00885D33">
      <w:pPr>
        <w:spacing w:after="168" w:line="268" w:lineRule="auto"/>
        <w:ind w:left="-5" w:hanging="10"/>
        <w:rPr>
          <w:sz w:val="40"/>
          <w:szCs w:val="40"/>
        </w:rPr>
      </w:pPr>
    </w:p>
    <w:p w:rsidR="00F556C5" w:rsidRDefault="00F556C5">
      <w:r>
        <w:br w:type="page"/>
      </w:r>
    </w:p>
    <w:p w:rsidR="00885D33" w:rsidRDefault="00703F97" w:rsidP="00885D33">
      <w:pPr>
        <w:spacing w:after="209"/>
      </w:pPr>
      <w:r>
        <w:lastRenderedPageBreak/>
        <w:pict>
          <v:shape id="_x0000_i1026" type="#_x0000_t75" style="width:468pt;height:173.25pt">
            <v:imagedata r:id="rId10" o:title="about1"/>
          </v:shape>
        </w:pict>
      </w:r>
      <w:r>
        <w:pict>
          <v:shape id="_x0000_i1027" type="#_x0000_t75" style="width:468pt;height:186.75pt">
            <v:imagedata r:id="rId11" o:title="about2"/>
          </v:shape>
        </w:pic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"section-padding pb-0"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"about"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"container mb-5 pb-lg-5 appear"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"row"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"col-12"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"mb-3"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&gt;Let us create...&lt;/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"col-lg-12 col-12 mt-3 mb-lg-5"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"text"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"container-fluid"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"row"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"col-lg-3 col-12 p-0"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img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src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"images/people/logo.jpg"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"img-fluid about-image"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alt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"col-lg-3 col-12 bg-dark"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"d-flex flex-column flex-wrap justify-content-center h-100 py-5 px-4 pt-lg-4 pb-lg-0"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h3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"text-white mb-3"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&gt;Photography is the beauty of life captured in the moment&lt;/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h3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"text-secondary-white-color"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&gt;Over eight years in the photography and video business!&lt;/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"mt-3"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"#portfolio"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"text-white custom-link"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"zoom-in"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data-aos-delay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"100"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&gt;Check out my portfolio&lt;/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"#contact"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"text-white custom-link"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"zoom-in"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data-aos-delay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"300"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&gt;Write to Us&lt;/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"col-lg-6 col-12 p-0"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"myCarousel"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"carousel slide carousel-fade"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data-bs-ride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"carousel"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"slider"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"carousel-inner pictures-slide"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"flexslider"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"inputImg"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                  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button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"carousel-control-prev"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"button"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data-bs-target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"#myCarousel"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data-bs-slide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"prev"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"carousel-control-prev-icon"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aria-hidden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"true"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"visually-hidden"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&gt;Previous&lt;/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button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button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"carousel-control-next"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"button"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data-bs-target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"#myCarousel"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data-bs-slide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"next"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"carousel-control-next-icon"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aria-hidden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"true"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"visually-hidden"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&gt;Next&lt;/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button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Default="00F556C5">
      <w:r>
        <w:br w:type="page"/>
      </w:r>
    </w:p>
    <w:p w:rsidR="00F556C5" w:rsidRDefault="00703F97" w:rsidP="002715EE">
      <w:pPr>
        <w:spacing w:after="209"/>
        <w:jc w:val="center"/>
      </w:pPr>
      <w:r>
        <w:lastRenderedPageBreak/>
        <w:pict>
          <v:shape id="_x0000_i1028" type="#_x0000_t75" style="width:338.25pt;height:446.25pt">
            <v:imagedata r:id="rId12" o:title="portoflio"/>
          </v:shape>
        </w:pict>
      </w:r>
    </w:p>
    <w:p w:rsidR="002715EE" w:rsidRDefault="002715EE" w:rsidP="002715EE">
      <w:pPr>
        <w:spacing w:after="209"/>
        <w:jc w:val="center"/>
      </w:pP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"section-padding"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"portfolio"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"container"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"row"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"col-12"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"mb-5 text-center"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&gt;Portfolio&lt;/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"col-lg-6 col-12"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"portfolio-thumb mb-5 insert"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"portfolio-thumb insert"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"col-lg-6 col-12"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"portfolio-thumb mt-5 mt-lg-0 mb-5 insert"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"portfolio-thumb insert"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Default="002715EE">
      <w:r>
        <w:br w:type="page"/>
      </w:r>
    </w:p>
    <w:p w:rsidR="002715EE" w:rsidRDefault="00703F97" w:rsidP="002715EE">
      <w:pPr>
        <w:spacing w:after="209"/>
      </w:pPr>
      <w:r>
        <w:lastRenderedPageBreak/>
        <w:pict>
          <v:shape id="_x0000_i1029" type="#_x0000_t75" style="width:468pt;height:3in">
            <v:imagedata r:id="rId13" o:title="events"/>
          </v:shape>
        </w:pic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"news section-padding"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"events"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"container"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"col-12"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"mb-5 text-center"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&gt;Events&lt;/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"row"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"col-lg-6 col-12 mb-5 mb-lg-0"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"news-thumb news-image-hover news-image-hover-warning"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img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src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"images/news/openHeart.jpg"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"img-fluid large-news-image news-image"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alt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"news-category bg-warning text-white"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&gt;Previous&lt;/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"news-text-info"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h5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"news-title news-title-link"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The day of open heart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h5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"text-muted"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&gt;10 days ago&lt;/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"col-lg-6 col-12"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"eventSpace"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      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Default="00703F97" w:rsidP="002715EE">
      <w:pPr>
        <w:spacing w:after="209"/>
      </w:pPr>
      <w:r>
        <w:lastRenderedPageBreak/>
        <w:pict>
          <v:shape id="_x0000_i1030" type="#_x0000_t75" style="width:468pt;height:280.5pt">
            <v:imagedata r:id="rId14" o:title="contact"/>
          </v:shape>
        </w:pic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"contact section-padding"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"contact"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"container"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"row labelname"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"col-lg-7 col-12 mx-auto"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"mb-4 text-center"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&gt;Dont' be shy, write to us&lt;/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form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action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"#"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method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"post"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"contact-form"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role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"row"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"col-lg-6 col-6 formDesigneTitle"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"form-label"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&gt;Full Name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"text-danger"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&gt;*&lt;/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input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"text"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"name"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"name"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"form-control"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placeholder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"Full name"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required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"show-validated"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"col-lg-6 col-6 formDesigneTitle"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"form-label"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&gt;Email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"text-danger"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&gt;*&lt;/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input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"email"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"email"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"email"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"form-control"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placeholder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"Email address"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required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"show-validated"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"col-12 my-4 formDesigneTitle"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"form-label"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&gt;How can we help?&lt;/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textarea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"message"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rows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"6"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"form-control"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"message"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placeholder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"Tell us about the project (Optionally)"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textarea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"col-12 formDesigneTitle"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"form-label"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&gt;Occasions&lt;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"text-danger"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&gt;*&lt;/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"col-lg-4 col-12 formDesigne inputRadio"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"col-lg-4 col-12 formDesigne inputRadio"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"col-lg-4 col-12 formDesigne inputRadio"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"show-validated"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"col-12 formDesigneTitle"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"form-label showService"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&gt;Services&lt;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"text-danger"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&gt;*&lt;/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"col-lg-4 col-12 formDesigne cb showService"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"col-lg-4 col-12 formDesigne cb showService"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"col-lg-4 col-12 formDesigne cb showService"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"show-validated"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"col-12 formDesigneTitle"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"form-label"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&gt;Date And Time&lt;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"text-danger"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&gt;*&lt;/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"col-lg-6 col-12 formDesigne"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&gt;Which date suits you:&lt;/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input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"date"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"date"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"show-validated hide"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"col-lg-6 col-12 formDesigne"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"ddl"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"show-validated"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"col-lg-5 col-12 mx-auto mt-5"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input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"button"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"btnSend"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"form-control btnSend"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value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"Send Message"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form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"success"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Default="003F1255">
      <w:r>
        <w:br w:type="page"/>
      </w:r>
    </w:p>
    <w:p w:rsidR="003F1255" w:rsidRDefault="00703F97" w:rsidP="002715EE">
      <w:pPr>
        <w:spacing w:after="209"/>
      </w:pPr>
      <w:r>
        <w:lastRenderedPageBreak/>
        <w:pict>
          <v:shape id="_x0000_i1031" type="#_x0000_t75" style="width:468pt;height:230.25pt">
            <v:imagedata r:id="rId15" o:title="author"/>
          </v:shape>
        </w:pic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"section-padding"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"author"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"container"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"row authorSection"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"col-12"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"mb-5 text-center"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&gt;Author&lt;/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"col-lg-6 col-md-12"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"fade-down"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"authorImg"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img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src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"images/people/autor.jpg"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alt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"Author"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"col-lg-4 col-md-12"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"authorText"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h4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&gt;Jovana Ćirić&lt;/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h4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h4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&gt;Index: 110/21&lt;/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h4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h4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&gt;Check out my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"https://jovana-ciric-portfolio.netlify.app/"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target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"_blank"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&gt;Portfolio&lt;/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h4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Default="00703F97" w:rsidP="002715EE">
      <w:pPr>
        <w:spacing w:after="209"/>
      </w:pPr>
      <w:r>
        <w:lastRenderedPageBreak/>
        <w:pict>
          <v:shape id="_x0000_i1032" type="#_x0000_t75" style="width:468pt;height:158.25pt">
            <v:imagedata r:id="rId16" o:title="futer"/>
          </v:shape>
        </w:pic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"google-map"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iframe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src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"https://maps.google.com/maps?q=obrenovac%20kneza%20mihaila%201&amp;t=&amp;z=13&amp;ie=UTF8&amp;iwloc=&amp;output=embed"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"map-iframe"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width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"100%"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height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"400"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style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"border:0;"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allowfullscreen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loading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"lazy"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iframe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main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footer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"site-footer"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"container"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"row"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"footerDesign"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"col-lg-6 col-md-12 ms-12"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"mailto:jovana.ciric.110.21@ict.edu.rs"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"custom-link"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Reach Foto Studio Lazarević: jovana.ciric.110.21@ict.edu.rs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"col-lg-6 col-md-12 ms-auto"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"creatorContact"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"mailto:jovana.ciric.110.21@ict.edu.rs"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"custom-link"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Reach me via: jovana.ciric.110.21@ict.edu.rs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"col-lg-6 col-md-12 ms-12"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"icons"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"col-lg-6 col-12 ms-12"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"copyright-text mb-0"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Copyright ©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"#"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&gt;Jovana Ćirić&lt;/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br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br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Check out my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"https://jovana-ciric-portfolio.netlify.app/"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target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"_blank"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&gt;Portfolio&lt;/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footer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</w:p>
    <w:p w:rsid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"#"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"btn btn-lg back-to-top"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"bi bi-arrow-up"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3F1255" w:rsidRDefault="003F1255">
      <w:r>
        <w:br w:type="page"/>
      </w:r>
    </w:p>
    <w:p w:rsidR="003F1255" w:rsidRDefault="00703F97" w:rsidP="003F1255">
      <w:pPr>
        <w:spacing w:after="209"/>
        <w:jc w:val="center"/>
      </w:pPr>
      <w:r>
        <w:lastRenderedPageBreak/>
        <w:pict>
          <v:shape id="_x0000_i1033" type="#_x0000_t75" style="width:388.5pt;height:5in">
            <v:imagedata r:id="rId17" o:title="modal"/>
          </v:shape>
        </w:pict>
      </w:r>
    </w:p>
    <w:p w:rsidR="003F1255" w:rsidRDefault="003F1255" w:rsidP="002715EE">
      <w:pPr>
        <w:spacing w:after="209"/>
      </w:pP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"coupon-container"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"close"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svg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xmlns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"http://www.w3.org/2000/svg"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"h-6 w-6"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fill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"none"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viewBox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"0 0 24 24"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stroke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"currentColor"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path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stroke-linecap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"round"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stroke-linejoin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"round"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stroke-width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"2"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"M6 18L18 6M6 6l12 12"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svg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 xml:space="preserve">          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img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"bg"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src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"images/bg.svg"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alt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img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"gift"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src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"images/gift.svg"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alt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&gt;Congratulations!&lt;/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&gt;You can get&lt;/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"discount"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&gt;30% discount on Calendars!&lt;/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&gt;Here is your code&lt;/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"code"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&gt;LBSAVE75&lt;/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"mailto:jovana.ciric.110.21@ict.edu.rs"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"btn"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&gt;Send code via Email&lt;/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1E1A08" w:rsidRDefault="001E1A08">
      <w:r>
        <w:br w:type="page"/>
      </w:r>
    </w:p>
    <w:p w:rsidR="003F1255" w:rsidRDefault="001E1A08" w:rsidP="001E1A08">
      <w:pPr>
        <w:pStyle w:val="Heading1"/>
        <w:numPr>
          <w:ilvl w:val="0"/>
          <w:numId w:val="0"/>
        </w:numPr>
        <w:rPr>
          <w:sz w:val="56"/>
          <w:szCs w:val="56"/>
        </w:rPr>
      </w:pPr>
      <w:r w:rsidRPr="00862587">
        <w:rPr>
          <w:sz w:val="56"/>
          <w:szCs w:val="56"/>
        </w:rPr>
        <w:lastRenderedPageBreak/>
        <w:t>2. Organizacija</w:t>
      </w:r>
    </w:p>
    <w:p w:rsidR="001E1A08" w:rsidRDefault="001E1A08" w:rsidP="001E1A08"/>
    <w:p w:rsidR="001E1A08" w:rsidRPr="00CC03D1" w:rsidRDefault="001E1A08" w:rsidP="001E1A08">
      <w:pPr>
        <w:spacing w:after="136"/>
        <w:ind w:left="-5"/>
        <w:rPr>
          <w:sz w:val="40"/>
          <w:szCs w:val="40"/>
        </w:rPr>
      </w:pPr>
      <w:r>
        <w:rPr>
          <w:b/>
          <w:sz w:val="40"/>
          <w:szCs w:val="40"/>
        </w:rPr>
        <w:br/>
      </w:r>
      <w:r>
        <w:rPr>
          <w:sz w:val="40"/>
          <w:szCs w:val="40"/>
        </w:rPr>
        <w:t>2</w:t>
      </w:r>
      <w:r w:rsidRPr="00CC03D1">
        <w:rPr>
          <w:sz w:val="40"/>
          <w:szCs w:val="40"/>
        </w:rPr>
        <w:t>.1</w:t>
      </w:r>
      <w:r w:rsidR="00A67E68">
        <w:rPr>
          <w:sz w:val="40"/>
          <w:szCs w:val="40"/>
        </w:rPr>
        <w:t xml:space="preserve">. </w:t>
      </w:r>
      <w:r>
        <w:rPr>
          <w:sz w:val="40"/>
          <w:szCs w:val="40"/>
          <w:shd w:val="clear" w:color="auto" w:fill="D3D3D3"/>
        </w:rPr>
        <w:t>Organizacija Sajta</w:t>
      </w:r>
    </w:p>
    <w:p w:rsidR="001E1A08" w:rsidRDefault="001E1A08" w:rsidP="001E1A08">
      <w:pPr>
        <w:spacing w:after="180"/>
        <w:rPr>
          <w:sz w:val="40"/>
          <w:szCs w:val="40"/>
        </w:rPr>
      </w:pPr>
      <w:r>
        <w:rPr>
          <w:sz w:val="40"/>
          <w:szCs w:val="40"/>
        </w:rPr>
        <w:t xml:space="preserve">Sajt je jednostranični, </w:t>
      </w:r>
      <w:r w:rsidR="00A67E68">
        <w:rPr>
          <w:sz w:val="40"/>
          <w:szCs w:val="40"/>
        </w:rPr>
        <w:t>svaki link vodi na određenu sekciju.</w:t>
      </w:r>
    </w:p>
    <w:p w:rsidR="00A67E68" w:rsidRPr="00CC03D1" w:rsidRDefault="00A67E68" w:rsidP="00A67E68">
      <w:pPr>
        <w:spacing w:after="136"/>
        <w:rPr>
          <w:sz w:val="40"/>
          <w:szCs w:val="40"/>
        </w:rPr>
      </w:pPr>
      <w:r>
        <w:rPr>
          <w:b/>
          <w:sz w:val="40"/>
          <w:szCs w:val="40"/>
        </w:rPr>
        <w:br/>
      </w:r>
      <w:r>
        <w:rPr>
          <w:sz w:val="40"/>
          <w:szCs w:val="40"/>
        </w:rPr>
        <w:t xml:space="preserve">2.2. </w:t>
      </w:r>
      <w:r>
        <w:rPr>
          <w:sz w:val="40"/>
          <w:szCs w:val="40"/>
          <w:shd w:val="clear" w:color="auto" w:fill="D3D3D3"/>
        </w:rPr>
        <w:t>Mapa Sajta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&lt;?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xml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 xml:space="preserve"> version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"1.0"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 xml:space="preserve"> encoding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"UTF-8"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?&gt;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urlset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xmlns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"http://www.sitemaps.org/schemas/sitemap/0.9"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&lt;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url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loc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&gt;https://jovanac998.github.io/FotoStudioLazarevic/index.html&lt;/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loc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lastmod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&gt;2023-01-25&lt;/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lastmod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priority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&gt;1.00&lt;/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priority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&lt;/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url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&lt;/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urlset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67E68" w:rsidRDefault="00A67E68">
      <w:r>
        <w:br w:type="page"/>
      </w:r>
    </w:p>
    <w:p w:rsidR="00A67E68" w:rsidRPr="00A67E68" w:rsidRDefault="00A67E68" w:rsidP="00A67E68">
      <w:pPr>
        <w:pStyle w:val="Heading1"/>
        <w:numPr>
          <w:ilvl w:val="0"/>
          <w:numId w:val="0"/>
        </w:numPr>
        <w:rPr>
          <w:sz w:val="56"/>
          <w:szCs w:val="56"/>
        </w:rPr>
      </w:pPr>
      <w:r>
        <w:rPr>
          <w:sz w:val="56"/>
          <w:szCs w:val="56"/>
        </w:rPr>
        <w:lastRenderedPageBreak/>
        <w:t>3</w:t>
      </w:r>
      <w:r w:rsidRPr="00862587">
        <w:rPr>
          <w:sz w:val="56"/>
          <w:szCs w:val="56"/>
        </w:rPr>
        <w:t xml:space="preserve">. </w:t>
      </w:r>
      <w:r>
        <w:rPr>
          <w:sz w:val="56"/>
          <w:szCs w:val="56"/>
        </w:rPr>
        <w:t>JS kod</w:t>
      </w:r>
    </w:p>
    <w:p w:rsidR="00A67E68" w:rsidRDefault="00A67E68" w:rsidP="00A67E68">
      <w:pPr>
        <w:spacing w:after="180"/>
        <w:rPr>
          <w:sz w:val="40"/>
          <w:szCs w:val="40"/>
        </w:rPr>
      </w:pPr>
      <w:r>
        <w:rPr>
          <w:sz w:val="40"/>
          <w:szCs w:val="40"/>
        </w:rPr>
        <w:t>Main.js</w:t>
      </w:r>
    </w:p>
    <w:p w:rsidR="00A67E68" w:rsidRPr="00A67E68" w:rsidRDefault="00A67E68" w:rsidP="00A67E68">
      <w:pPr>
        <w:shd w:val="clear" w:color="auto" w:fill="272822"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>
        <w:rPr>
          <w:sz w:val="40"/>
          <w:szCs w:val="40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errorCount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(document).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ready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"use strict"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populateEvents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menu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icons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text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ddl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insertImage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magnifPopup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insertRadioBtn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insertCb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imagesDesing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couponPopUp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"btnSend"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addEventListener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"click"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formValidate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88846F"/>
          <w:sz w:val="21"/>
          <w:szCs w:val="21"/>
        </w:rPr>
        <w:t>//SERVICE SHOW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':radio[name=radio]'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change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".showService"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show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"slow"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88846F"/>
          <w:sz w:val="21"/>
          <w:szCs w:val="21"/>
        </w:rPr>
        <w:t>//BACK TO TOP AROW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(window).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scroll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FD971F"/>
          <w:sz w:val="21"/>
          <w:szCs w:val="21"/>
        </w:rPr>
        <w:t>this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scrollTop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()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100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'.back-to-top'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fadeIn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'slow'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}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'.back-to-top'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fadeOut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'slow'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'.back-to-top'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click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'html, body'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animate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scrollTop: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},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1500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'easeInOutExpo'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return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false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88846F"/>
          <w:sz w:val="21"/>
          <w:szCs w:val="21"/>
        </w:rPr>
        <w:t>//PORTFOLIO IMG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appear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querySelector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'.appear'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cb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entries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entries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entry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entry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.isIntersecting)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entry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.target.classList.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'inview'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}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entry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.target.classList.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remove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'inview'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io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new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IntersectionObserver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cb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io.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observe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(appear);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magnifPopup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'.image-popup'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magnificPopup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type: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'image'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removalDelay: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300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mainClass: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'mfp-with-zoom'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    gallery: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enabled: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true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    },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    zoom: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enabled: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true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duration: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300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easing: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'ease-in-out'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opener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openerElement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return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openerElement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'img'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?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openerElement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: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openerElement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find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'img'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})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couponPopUp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couponContainer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querySelector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".coupon-container"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closeBtn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querySelector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".coupon-container .close"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redeemBtn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querySelector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".coupon-container .btn"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66D9EF"/>
          <w:sz w:val="21"/>
          <w:szCs w:val="21"/>
        </w:rPr>
        <w:t>setTimeout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(()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couponContainer.</w:t>
      </w:r>
      <w:r w:rsidRPr="00A67E68">
        <w:rPr>
          <w:rFonts w:ascii="Consolas" w:eastAsia="Times New Roman" w:hAnsi="Consolas" w:cs="Times New Roman"/>
          <w:color w:val="66D9EF"/>
          <w:sz w:val="21"/>
          <w:szCs w:val="21"/>
        </w:rPr>
        <w:t>classList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"active"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},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5000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closeBtn.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addEventListener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"click"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()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couponContainer.classList.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remove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"active"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redeemBtn.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addEventListener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"click"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()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couponContainer.</w:t>
      </w:r>
      <w:r w:rsidRPr="00A67E68">
        <w:rPr>
          <w:rFonts w:ascii="Consolas" w:eastAsia="Times New Roman" w:hAnsi="Consolas" w:cs="Times New Roman"/>
          <w:color w:val="66D9EF"/>
          <w:sz w:val="21"/>
          <w:szCs w:val="21"/>
        </w:rPr>
        <w:t>classList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remove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"active"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imagesDesing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ispis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image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"Weddings"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"Birthdays"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"Christenings"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image.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"Weddings"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ispis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`&lt;div class="carousel-item active"&gt;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&lt;img src="images/people/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toLowerCase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.jpg" class="img-fluid team-image" alt="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&lt;div class="team-thumb bg-warning"&gt;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&lt;h3 class="text-white mb-0"&gt;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&lt;/h3&gt;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&lt;/div&gt;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&lt;/div&gt;`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}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ispis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`&lt;div class="carousel-item"&gt;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&lt;img src="images/people/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toLowerCase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.jpg" class="img-fluid team-image" alt="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&lt;div class="team-thumb bg-warning"&gt;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&lt;h3 class="text-white mb-0"&gt;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&lt;/h3&gt;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&lt;/div&gt;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&lt;/div&gt;`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"inputImg"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).innerHTML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ispis;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menu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ispis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"&lt;ul class='navbar-nav mx-auto'&gt;"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menu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"Home"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"About"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"Portfolio"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"Events"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"Contact"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"Author"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menu.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ispis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`&lt;li class="nav-item"&gt;&lt;a class="nav-link" href="#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toLowerCase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&lt;/a&gt;&lt;/li&gt;`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ispis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'&lt;/ul&gt;'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"navbarNav"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).innerHTML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ispis;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icons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social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"&lt;ul class='social-icon'&gt;"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menu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"facebook"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"whatsapp"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"instagram"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"youtube"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"diagram-3"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"file-earmark-pdf"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href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"https://www.facebook.com/Fotostudiolazarevic"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"https://wa.me/+381601499117"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"https://www.instagram.com/lazar_lazarevic_photography/"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"https://www.youtube.com/@Lazaryss7"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"informations/sitemap.xml"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"#"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]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menu.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callback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index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social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`&lt;li&gt;&lt;a href="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href[index]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  target="_blank" class="social-icon-link bi-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"&gt;&lt;/a&gt;&lt;/li&gt;`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social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'&lt;/ul&gt;'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"icons"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).innerHTML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social;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text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ispis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p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"Photography services that we offer includes portrait photography, events photography, real estate photography and more."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"From the beggining of our journey, we've made a lot of memories together with our clients that made us perfect for your occasions."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"Some moments deserve more than a selfie, especially moments that are shared with family. Let us turn your moments together into memories that last for a lifetime."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];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p.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ispis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`&lt;p class= "textBr"&gt;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&lt;/p&gt;`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querySelector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"#text"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).innerHTML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ispis;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insertImage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ispis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list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getElementsByClassName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"insert"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src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type: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"birthday2"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title: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"Nevena's Birthday"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    },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type: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"wedding2"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title: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"Ana and Marko Wedding"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type: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"wedding1"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title: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"Nikolina and Dragan Wedding"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type: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"newYear"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title: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"Pictures for New Year calendars"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];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for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i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&lt;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src.length; i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++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ispis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`&lt;a href="images/portfolio/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src[i].type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.jpg" class="image-popup"&gt;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&lt;img src="images/portfolio/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src[i].type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.jpg" class="img-fluid portfolio-image" alt=""&gt;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&lt;/a&gt;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                &lt;div class="portfolio-info"&gt;                     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&lt;h4 class="portfolio-title mb-0"&gt;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src[i].title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&lt;/h4&gt;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&lt;/div&gt;`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list[i].innerHTML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ispis;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insertRadioBtn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ispis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radioBtn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getElementsByClassName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"inputRadio"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typeOfCelebration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"Wedding"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"Birthday"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"Christening"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typeOfCelebration.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callback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index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ispis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`&lt;div class="form-check"&gt;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&lt;input type="radio" name="radio" class="form-check-input fnt"&gt;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        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&lt;label class="form-label"&gt;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&lt;/label&gt;&lt;/div&gt;`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radioBtn[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index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].innerHTML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ispis;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insertCb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ispis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cb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getElementsByClassName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"cb"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typeOfServices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"Photography"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"Video recording"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"Drone video recording"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typeOfServices.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callback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index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ispis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`&lt;div class="form-check"&gt;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&lt;input type="checkbox" name="checkbox" class="form-check-input fnt"&gt;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        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&lt;label class="form-label"&gt;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&lt;/label&gt;&lt;/div&gt;`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cb[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index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].innerHTML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ispis;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ddl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ispisDDL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"&lt;label class='form-label'&gt;Which time suits you:&lt;/label&gt;&lt;select id='time' name='time'&gt;&lt;option value='0'&gt;Choose..&lt;/option&gt;"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valueDDL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"06:00"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"07:00"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"08:00"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"09:00"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"10:00"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"11:00"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"12:00"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"13:00"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"14:00"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"15:00"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"16:00"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"17:00"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"18:00"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"19:00"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"20:00"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valueDDL.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ispisDDL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`&lt;option value="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h&lt;/option&gt;`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ispisDDL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"&lt;/select&gt;"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"ddl"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).innerHTML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ispisDDL;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formValidate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nameContact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"name"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email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"email"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radioBtns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getElementsByName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"radio"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cb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getElementsByName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"checkbox"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date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"date"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ddlTime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"time"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reName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^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[A-ZŠĐČĆŽ][a-zšđčćž]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{1,11}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\s[A-ZŠĐČĆŽ][a-zšđčćž]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{1,11}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)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+$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/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reEmail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^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\w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[\.-]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?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\w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)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*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@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\w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[\.-]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?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\w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)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*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\.\w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{2,3}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)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+$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/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messageFullName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"You didn't enter Full Name correctly! Example: John Doe."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messageEmail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"You didn't enter Email correctly! Example: john.doe@gmail.com"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messageRadio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"You have to chose one of occasion!"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messageCb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"You have to chose one of services!"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messageDate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"You must select date, and it must be in future!"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messageTime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"You must chose time for your occasion!"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checkRegex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(reName, nameContact, messageFullName);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checkRegex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(reEmail, email, messageEmail);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valueRadio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for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i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&lt;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radioBtns.</w:t>
      </w:r>
      <w:r w:rsidRPr="00A67E68">
        <w:rPr>
          <w:rFonts w:ascii="Consolas" w:eastAsia="Times New Roman" w:hAnsi="Consolas" w:cs="Times New Roman"/>
          <w:color w:val="66D9EF"/>
          <w:sz w:val="21"/>
          <w:szCs w:val="21"/>
        </w:rPr>
        <w:t>length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 i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++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(radioBtns[i].checked)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valueRadio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radioBtns[i].value;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break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valueCb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for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i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&lt;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cb.</w:t>
      </w:r>
      <w:r w:rsidRPr="00A67E68">
        <w:rPr>
          <w:rFonts w:ascii="Consolas" w:eastAsia="Times New Roman" w:hAnsi="Consolas" w:cs="Times New Roman"/>
          <w:color w:val="66D9EF"/>
          <w:sz w:val="21"/>
          <w:szCs w:val="21"/>
        </w:rPr>
        <w:t>length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 i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++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(cb[i].checked)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valueCb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cb[i].value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 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serviceChecks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(valueRadio, radioBtns, messageRadio);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(valueRadio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!=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serviceChecks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(valueCb, cb, messageCb);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dateValidation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(date, messageDate);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timeValidation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(ddlTime, messageTime);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(errorCount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divSuccess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querySelector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"#success"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divSuccess.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setAttribute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"class"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"alert alert-success mt-4"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divSuccess.innerHTML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`Thanks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nameContact.value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, we will reach You as soon as possible!`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"form"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reset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checkRegex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regex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object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message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!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regex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test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object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.value))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object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.nextElementSibling.classList.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remove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"hide"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object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.nextElementSibling.innerHTML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message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errorCount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++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}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object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.nextElementSibling.classList.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"hide"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errorCount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serviceChecks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checkedElements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array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message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checkedElements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array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array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.length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-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1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].parentElement.parentElement.nextElementSibling.classList.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remove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"hide"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array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array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.length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-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1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].parentElement.parentElement.nextElementSibling.innerHTML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message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errorCount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++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}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array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array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.length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-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1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].parentElement.parentElement.nextElementSibling.classList.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"hide"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errorCount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dateValidation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date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message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selectedDate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new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Date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date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.value);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now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new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Date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A67E68">
        <w:rPr>
          <w:rFonts w:ascii="Consolas" w:eastAsia="Times New Roman" w:hAnsi="Consolas" w:cs="Times New Roman"/>
          <w:color w:val="66D9EF"/>
          <w:sz w:val="21"/>
          <w:szCs w:val="21"/>
        </w:rPr>
        <w:t>isNaN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(selectedDate)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||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selectedDate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&lt;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now)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date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.parentElement.nextElementSibling.classList.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remove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"hide"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date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.parentElement.nextElementSibling.innerHTML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message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errorCount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++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}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date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.parentElement.nextElementSibling.classList.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"hide"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errorCount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timeValidation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time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message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ddlTimeValue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time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.options[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time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.selectedIndex].value;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(ddlTimeValue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time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.parentElement.parentElement.nextElementSibling.classList.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remove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"hide"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time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.parentElement.parentElement.nextElementSibling.innerHTML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message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errorCount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++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}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time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.parentElement.parentElement.nextElementSibling.classList.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"hide"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errorCount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populateEvents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ispis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events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src: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"anniversary"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alt: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"8th anniversary"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bg: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"primary"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time: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"Upcoming"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title: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"Come and celebrate with us on the 8th anniversary of our opening!"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happend: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"January 30, 2023"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src: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"calendars"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alt: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"New Year calendars"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bg: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"success"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time: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"Current"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title: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"Photo shooting for New Year's calendars"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happend: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"Still going"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]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events.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ispis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`&lt;div class="news-thumb news-two-column d-flex flex-column flex-lg-row" data-aos="fade-up"&gt;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&lt;div class="news-top w-100 news-image-hover news-image-hover-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.bg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 data-aos="fade-up"&gt;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 &lt;img src="images/news/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.src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.jpg" class="img-fluid news-image" alt="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.alt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 /&gt;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&lt;div class="news-category bg-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.bg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text-white"&gt;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.time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&lt;/div&gt;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&lt;/div&gt;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&lt;div class="news-bottom w-100"&gt;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&lt;div class="news-text-info"&gt;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     &lt;h5 class="news-title news-title-link"&gt;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     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.title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    &lt;/h5&gt;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    &lt;span class="text-muted"&gt;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         &lt;i class="bi-geo-alt-fill me-1 mb-2 mb-lg-0"&gt;&lt;/i&gt;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                                    Obrenovac,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.happend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     &lt;/span&gt;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lastRenderedPageBreak/>
        <w:t>                            &lt;/div&gt;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&lt;/div&gt;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&lt;/div&gt;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"eventSpace"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).innerHTML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ispis;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Default="00A67E68" w:rsidP="00A67E68">
      <w:pPr>
        <w:spacing w:after="180"/>
        <w:rPr>
          <w:sz w:val="40"/>
          <w:szCs w:val="40"/>
        </w:rPr>
      </w:pPr>
    </w:p>
    <w:p w:rsidR="001E1A08" w:rsidRPr="001E1A08" w:rsidRDefault="001E1A08" w:rsidP="001E1A08"/>
    <w:sectPr w:rsidR="001E1A08" w:rsidRPr="001E1A0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9F00750"/>
    <w:multiLevelType w:val="multilevel"/>
    <w:tmpl w:val="7C761AF0"/>
    <w:lvl w:ilvl="0">
      <w:start w:val="1"/>
      <w:numFmt w:val="decimal"/>
      <w:lvlText w:val="%1."/>
      <w:lvlJc w:val="left"/>
      <w:pPr>
        <w:ind w:left="2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10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1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0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7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65180A34"/>
    <w:multiLevelType w:val="hybridMultilevel"/>
    <w:tmpl w:val="5BB47D54"/>
    <w:lvl w:ilvl="0" w:tplc="689CB7CA">
      <w:start w:val="1"/>
      <w:numFmt w:val="decimal"/>
      <w:pStyle w:val="Heading1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4630F86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487C0F4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ED3EFEC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0FF45BC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86CA8E8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55C86A8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C180076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759C552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08EF"/>
    <w:rsid w:val="000461DD"/>
    <w:rsid w:val="000A2276"/>
    <w:rsid w:val="001E1A08"/>
    <w:rsid w:val="002715EE"/>
    <w:rsid w:val="002F7573"/>
    <w:rsid w:val="003F1255"/>
    <w:rsid w:val="00703F97"/>
    <w:rsid w:val="00885D33"/>
    <w:rsid w:val="008F72C6"/>
    <w:rsid w:val="009C7225"/>
    <w:rsid w:val="00A67E68"/>
    <w:rsid w:val="00A70B4B"/>
    <w:rsid w:val="00BC6B6D"/>
    <w:rsid w:val="00CF2959"/>
    <w:rsid w:val="00D079A1"/>
    <w:rsid w:val="00D314A7"/>
    <w:rsid w:val="00DA425C"/>
    <w:rsid w:val="00DC0B61"/>
    <w:rsid w:val="00DF08EF"/>
    <w:rsid w:val="00E7620E"/>
    <w:rsid w:val="00F556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E68"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rsid w:val="00DF08EF"/>
    <w:pPr>
      <w:keepNext/>
      <w:keepLines/>
      <w:numPr>
        <w:numId w:val="1"/>
      </w:numPr>
      <w:spacing w:after="150"/>
      <w:outlineLvl w:val="0"/>
    </w:pPr>
    <w:rPr>
      <w:rFonts w:ascii="Calibri" w:eastAsia="Calibri" w:hAnsi="Calibri" w:cs="Calibri"/>
      <w:b/>
      <w:color w:val="000000"/>
      <w:sz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A22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08EF"/>
    <w:rPr>
      <w:rFonts w:ascii="Calibri" w:eastAsia="Calibri" w:hAnsi="Calibri" w:cs="Calibri"/>
      <w:b/>
      <w:color w:val="000000"/>
      <w:sz w:val="32"/>
    </w:rPr>
  </w:style>
  <w:style w:type="character" w:styleId="Hyperlink">
    <w:name w:val="Hyperlink"/>
    <w:basedOn w:val="DefaultParagraphFont"/>
    <w:uiPriority w:val="99"/>
    <w:unhideWhenUsed/>
    <w:rsid w:val="00DF08EF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A227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msonormal0">
    <w:name w:val="msonormal"/>
    <w:basedOn w:val="Normal"/>
    <w:rsid w:val="00A67E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2F7573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03F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3F97"/>
    <w:rPr>
      <w:rFonts w:ascii="Tahoma" w:eastAsia="Calibri" w:hAnsi="Tahoma" w:cs="Tahoma"/>
      <w:color w:val="000000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E68"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rsid w:val="00DF08EF"/>
    <w:pPr>
      <w:keepNext/>
      <w:keepLines/>
      <w:numPr>
        <w:numId w:val="1"/>
      </w:numPr>
      <w:spacing w:after="150"/>
      <w:outlineLvl w:val="0"/>
    </w:pPr>
    <w:rPr>
      <w:rFonts w:ascii="Calibri" w:eastAsia="Calibri" w:hAnsi="Calibri" w:cs="Calibri"/>
      <w:b/>
      <w:color w:val="000000"/>
      <w:sz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A22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08EF"/>
    <w:rPr>
      <w:rFonts w:ascii="Calibri" w:eastAsia="Calibri" w:hAnsi="Calibri" w:cs="Calibri"/>
      <w:b/>
      <w:color w:val="000000"/>
      <w:sz w:val="32"/>
    </w:rPr>
  </w:style>
  <w:style w:type="character" w:styleId="Hyperlink">
    <w:name w:val="Hyperlink"/>
    <w:basedOn w:val="DefaultParagraphFont"/>
    <w:uiPriority w:val="99"/>
    <w:unhideWhenUsed/>
    <w:rsid w:val="00DF08EF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A227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msonormal0">
    <w:name w:val="msonormal"/>
    <w:basedOn w:val="Normal"/>
    <w:rsid w:val="00A67E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2F7573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03F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3F97"/>
    <w:rPr>
      <w:rFonts w:ascii="Tahoma" w:eastAsia="Calibri" w:hAnsi="Tahoma" w:cs="Tahoma"/>
      <w:color w:val="000000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074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10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7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5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8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09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46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8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40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9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42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5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0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3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57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16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17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8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86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0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1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23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53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5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95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23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6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10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53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8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5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99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8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6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emplatemo.com/tm-567-nomad-force" TargetMode="External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9C0739-5489-4175-9823-6176A5ADAE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</TotalTime>
  <Pages>1</Pages>
  <Words>4739</Words>
  <Characters>27017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Joca</cp:lastModifiedBy>
  <cp:revision>6</cp:revision>
  <cp:lastPrinted>2023-01-24T20:13:00Z</cp:lastPrinted>
  <dcterms:created xsi:type="dcterms:W3CDTF">2023-01-24T16:31:00Z</dcterms:created>
  <dcterms:modified xsi:type="dcterms:W3CDTF">2026-02-24T17:50:00Z</dcterms:modified>
</cp:coreProperties>
</file>